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16" w:rsidRPr="00283CA6" w:rsidRDefault="00F90A16" w:rsidP="000A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u w:val="single"/>
          <w:lang w:val="bg-BG"/>
        </w:rPr>
      </w:pPr>
    </w:p>
    <w:p w:rsidR="000A4DBF" w:rsidRPr="00283CA6" w:rsidRDefault="000A4DBF" w:rsidP="000A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</w:pPr>
    </w:p>
    <w:p w:rsidR="00F90A16" w:rsidRPr="00283CA6" w:rsidRDefault="00F90A16" w:rsidP="00BF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</w:pPr>
    </w:p>
    <w:p w:rsidR="002A39BA" w:rsidRPr="00283CA6" w:rsidRDefault="00551ED2" w:rsidP="00BF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>К</w:t>
      </w:r>
      <w:bookmarkStart w:id="0" w:name="_GoBack"/>
      <w:bookmarkEnd w:id="0"/>
      <w:r w:rsidR="0098232A"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>омисия за защита на личните данни</w:t>
      </w:r>
    </w:p>
    <w:p w:rsidR="002A39BA" w:rsidRPr="00283CA6" w:rsidRDefault="002A39BA" w:rsidP="00BF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гр. София 1592, бул. „проф. Цветан Лазаров” № 2</w:t>
      </w:r>
    </w:p>
    <w:p w:rsidR="00BF6DA6" w:rsidRPr="00283CA6" w:rsidRDefault="00BF6DA6" w:rsidP="00BF6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</w:p>
    <w:p w:rsidR="00F257C9" w:rsidRPr="00283CA6" w:rsidRDefault="002A39BA" w:rsidP="00F90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>         </w:t>
      </w:r>
      <w:r w:rsidR="00F257C9"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 xml:space="preserve">ТЪРСИ да назначи служител на длъжност „Чистач/Хигиенист“ – 2 (две) бройки </w:t>
      </w:r>
      <w:r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>по ПМС №66/1996</w:t>
      </w:r>
      <w:r w:rsidR="00083892"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 xml:space="preserve"> г.</w:t>
      </w:r>
    </w:p>
    <w:p w:rsidR="002A39BA" w:rsidRPr="00283CA6" w:rsidRDefault="002A39BA" w:rsidP="00095AE4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>Изисквания за заемане на длъжността:</w:t>
      </w:r>
    </w:p>
    <w:p w:rsidR="002A39BA" w:rsidRPr="00283CA6" w:rsidRDefault="002A39BA" w:rsidP="002A3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Кандидатът да е лице, което:</w:t>
      </w:r>
    </w:p>
    <w:p w:rsidR="002A39BA" w:rsidRPr="00283CA6" w:rsidRDefault="002A39BA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е български гражданин, гражданин на друга държава – членка на Европейския съюз, на друга държава – страна по </w:t>
      </w:r>
      <w:hyperlink r:id="rId6" w:history="1">
        <w:r w:rsidRPr="00283CA6">
          <w:rPr>
            <w:rFonts w:ascii="Times New Roman" w:eastAsia="Times New Roman" w:hAnsi="Times New Roman" w:cs="Times New Roman"/>
            <w:bCs/>
            <w:color w:val="000000" w:themeColor="text1"/>
            <w:spacing w:val="4"/>
            <w:sz w:val="24"/>
            <w:szCs w:val="24"/>
            <w:lang w:val="bg-BG"/>
          </w:rPr>
          <w:t>Споразумението за Европейското икономическо пространство</w:t>
        </w:r>
      </w:hyperlink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, или на Конфедерация Швейцария;</w:t>
      </w:r>
    </w:p>
    <w:p w:rsidR="002A39BA" w:rsidRPr="00283CA6" w:rsidRDefault="002A39BA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е навършило пълнолетие;</w:t>
      </w:r>
    </w:p>
    <w:p w:rsidR="002A39BA" w:rsidRPr="00283CA6" w:rsidRDefault="002A39BA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не е поставено под запрещение;</w:t>
      </w:r>
    </w:p>
    <w:p w:rsidR="00954B74" w:rsidRPr="00283CA6" w:rsidRDefault="00954B74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не е осъждано на лишаване от свобода за умиш</w:t>
      </w:r>
      <w:r w:rsidR="00BB5E9F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л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ено престъпление от общ характер;</w:t>
      </w:r>
    </w:p>
    <w:p w:rsidR="002A39BA" w:rsidRPr="00283CA6" w:rsidRDefault="00083892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образование: основно, средно, средно спе</w:t>
      </w:r>
      <w:r w:rsidR="00F957D1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циално или друго.</w:t>
      </w:r>
    </w:p>
    <w:p w:rsidR="002A39BA" w:rsidRPr="00283CA6" w:rsidRDefault="002A39BA" w:rsidP="003762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не страда от психическо заболяване.</w:t>
      </w:r>
    </w:p>
    <w:p w:rsidR="00083892" w:rsidRPr="00283CA6" w:rsidRDefault="00083892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притежава</w:t>
      </w:r>
      <w:r w:rsidR="00F957D1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минимум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</w:t>
      </w:r>
      <w:r w:rsidR="00F957D1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1 (една) година професионален опит.</w:t>
      </w:r>
    </w:p>
    <w:p w:rsidR="00F957D1" w:rsidRPr="00283CA6" w:rsidRDefault="00F957D1" w:rsidP="002A39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притежава пр</w:t>
      </w:r>
      <w:r w:rsidR="0003507C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епоръка от предишен работодател (при наличие на такава).</w:t>
      </w:r>
    </w:p>
    <w:p w:rsidR="002A39BA" w:rsidRPr="00283CA6" w:rsidRDefault="002A39BA" w:rsidP="00095AE4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>Описание на длъжността</w:t>
      </w:r>
      <w:r w:rsidRPr="00283CA6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  <w:t>:</w:t>
      </w:r>
    </w:p>
    <w:p w:rsidR="00F944F3" w:rsidRPr="00283CA6" w:rsidRDefault="00F944F3" w:rsidP="00F944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цялостно почистване на помещенията, включващо подходящо почистване на под в зависимост от настилката, периодично почистване на прозорците в помещенията и поддържането им в задоволително състояние според климатичните условия.</w:t>
      </w:r>
    </w:p>
    <w:p w:rsidR="00F944F3" w:rsidRPr="00283CA6" w:rsidRDefault="00F944F3" w:rsidP="00F944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ежедневно почиства от прах и замърсяване обзавеждането в помещенията и техническото оборудване при спазване правилата за експлоатация.</w:t>
      </w:r>
    </w:p>
    <w:p w:rsidR="00F944F3" w:rsidRPr="00283CA6" w:rsidRDefault="00F944F3" w:rsidP="00F944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почиства и дезинфекцира два пъти дневн</w:t>
      </w:r>
      <w:r w:rsidR="00A05FCB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о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, а при необходимост и по-често санитарните помещения и следи за непрекъснатото наличие на необходимите консумативи в тях.</w:t>
      </w:r>
    </w:p>
    <w:p w:rsidR="00F944F3" w:rsidRPr="00283CA6" w:rsidRDefault="00F944F3" w:rsidP="00F944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при реализация на дейността си спазва правилата за правилното и безопасно използване на почистващите препарати и не поставя в опасност живота и здравето на служителите в държавната структура.</w:t>
      </w:r>
    </w:p>
    <w:p w:rsidR="00F944F3" w:rsidRPr="00283CA6" w:rsidRDefault="00F944F3" w:rsidP="00F944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почиства прилежащите територии на сградата и помещенията, които се използват от администрацията и следи за добрия им външен вид по отношение на хигиената.</w:t>
      </w:r>
    </w:p>
    <w:p w:rsidR="0003507C" w:rsidRPr="00283CA6" w:rsidRDefault="0003507C" w:rsidP="002A39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периодично извършва почистване на стъкла и дограми двустранно. </w:t>
      </w:r>
    </w:p>
    <w:p w:rsidR="0003507C" w:rsidRPr="00283CA6" w:rsidRDefault="0003507C" w:rsidP="002A39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да познава предназначението на санитарно-хигиенните препарати и тяхната приложимост.</w:t>
      </w:r>
    </w:p>
    <w:p w:rsidR="00A05FCB" w:rsidRPr="00283CA6" w:rsidRDefault="00A05FCB" w:rsidP="00A05F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почиства снега и обезопасява подстъпите към работните помещения през зимния период.</w:t>
      </w:r>
    </w:p>
    <w:p w:rsidR="00A05FCB" w:rsidRPr="00283CA6" w:rsidRDefault="00A05FCB" w:rsidP="00A05F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спазва всички изисквания, произтичащи от Кодекса на труда, Закона за здравословни и безопасни условия на труд, Правилника за дейността на Комисията за защита на личните данни и индивидуалния договор.</w:t>
      </w:r>
    </w:p>
    <w:p w:rsidR="0003507C" w:rsidRPr="00283CA6" w:rsidRDefault="0003507C" w:rsidP="002A39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съхранява и отчита зачисленото имущество, необходимо за осъществяване на трудовите функции.</w:t>
      </w:r>
    </w:p>
    <w:p w:rsidR="002A39BA" w:rsidRPr="00283CA6" w:rsidRDefault="0003507C" w:rsidP="00A05F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сортира и пренася хранителни и други отпадъци до определените за това места.</w:t>
      </w:r>
    </w:p>
    <w:p w:rsidR="002A39BA" w:rsidRPr="00283CA6" w:rsidRDefault="00A05FCB" w:rsidP="002A39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и</w:t>
      </w:r>
      <w:r w:rsidR="002A39BA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зпълнява и други конкретно възложени задачи за осигуряване сигурността в поверения му район.</w:t>
      </w:r>
    </w:p>
    <w:p w:rsidR="002A39BA" w:rsidRPr="00283CA6" w:rsidRDefault="002B58BE" w:rsidP="002A39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lastRenderedPageBreak/>
        <w:t>при осъществя</w:t>
      </w:r>
      <w:r w:rsidR="00A05FCB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ване на дейността з</w:t>
      </w:r>
      <w:r w:rsidR="002A39BA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апазва в тайна данните и фактите, представляващи нормативно защитена информация и станали му известни при и/или по повод служебната му дейност.</w:t>
      </w:r>
    </w:p>
    <w:p w:rsidR="002A39BA" w:rsidRPr="00283CA6" w:rsidRDefault="002A39BA" w:rsidP="00095AE4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>Необходими документи за участие, срок и място за подаването им:</w:t>
      </w:r>
    </w:p>
    <w:p w:rsidR="002A39BA" w:rsidRPr="00283CA6" w:rsidRDefault="002A39BA" w:rsidP="00095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Кандидатите подават лично или чрез пълномощник писмено заявление</w:t>
      </w:r>
      <w:r w:rsidR="00095AE4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в свободен текст.</w:t>
      </w:r>
      <w:r w:rsidR="00A05FCB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за участие в 30</w:t>
      </w:r>
      <w:r w:rsidR="00095AE4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-дневен срок. Срокът за подаване на документи е 30 (тридесет) дни,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считано от деня, следващ датата на публикуване на обявлението</w:t>
      </w:r>
      <w:r w:rsidRPr="00283CA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  <w:t> </w:t>
      </w:r>
      <w:r w:rsidR="00A05FCB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в интернет страницата на КЗЛД – www.cpdp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.bg, както и в</w:t>
      </w:r>
      <w:r w:rsidR="00F257C9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специализираните</w:t>
      </w:r>
      <w:r w:rsidR="00A05FCB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сайт</w:t>
      </w:r>
      <w:r w:rsidR="00F257C9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ове</w:t>
      </w:r>
      <w:r w:rsidR="002B58BE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– </w:t>
      </w:r>
      <w:r w:rsidR="002B58BE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J</w:t>
      </w:r>
      <w:r w:rsidR="00A05FCB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obs.bg и </w:t>
      </w:r>
      <w:r w:rsidR="002B58BE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Rabota.bg</w:t>
      </w:r>
    </w:p>
    <w:p w:rsidR="002A39BA" w:rsidRPr="00283CA6" w:rsidRDefault="002A39BA" w:rsidP="002A3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Към заявлението се прилагат:</w:t>
      </w:r>
    </w:p>
    <w:p w:rsidR="00BF6DA6" w:rsidRPr="00283CA6" w:rsidRDefault="00BF6DA6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автобиография;</w:t>
      </w:r>
    </w:p>
    <w:p w:rsidR="002A39BA" w:rsidRPr="00283CA6" w:rsidRDefault="00F90A16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копие на документ</w:t>
      </w:r>
      <w:r w:rsidR="00BF6DA6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за завършено </w:t>
      </w:r>
      <w:r w:rsidR="002A39BA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образование;</w:t>
      </w:r>
    </w:p>
    <w:p w:rsidR="002A39BA" w:rsidRPr="00283CA6" w:rsidRDefault="00F90A16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копие на </w:t>
      </w:r>
      <w:r w:rsidR="002A39BA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документи, удостоверяващи продължителността на труд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овия стаж и професионален опит – трудова книжка, УП-3 (при наличие на такива);</w:t>
      </w:r>
    </w:p>
    <w:p w:rsidR="002A39BA" w:rsidRPr="00283CA6" w:rsidRDefault="002A39BA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други документи, свързани с изискванията за заемане на длъжността, по преценка на кандидата.</w:t>
      </w:r>
    </w:p>
    <w:p w:rsidR="00F90A16" w:rsidRPr="00283CA6" w:rsidRDefault="00F90A16" w:rsidP="002A39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препоръка от предишен работодател (при наличие на такава).</w:t>
      </w:r>
    </w:p>
    <w:p w:rsidR="00F257C9" w:rsidRPr="00283CA6" w:rsidRDefault="00F257C9" w:rsidP="00F257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</w:p>
    <w:p w:rsidR="00F257C9" w:rsidRPr="00283CA6" w:rsidRDefault="00F257C9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u w:val="single"/>
          <w:lang w:val="bg-BG"/>
        </w:rPr>
      </w:pPr>
      <w:r w:rsidRPr="00283CA6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u w:val="single"/>
          <w:lang w:val="bg-BG"/>
        </w:rPr>
        <w:t xml:space="preserve">Кандидатът не представя свидетелство за съдимост. </w:t>
      </w:r>
    </w:p>
    <w:p w:rsidR="00F257C9" w:rsidRPr="00283CA6" w:rsidRDefault="00F257C9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Комиси</w:t>
      </w:r>
      <w:r w:rsidR="00954B74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я за защита на личните данни ще изиска свидетелство за съдимост</w:t>
      </w:r>
      <w:r w:rsidR="00F90A16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</w:t>
      </w:r>
      <w:r w:rsidR="00954B74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по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електронен път от Министерство на правосъдието.</w:t>
      </w:r>
    </w:p>
    <w:p w:rsidR="000A4DBF" w:rsidRPr="00283CA6" w:rsidRDefault="000A4DBF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</w:p>
    <w:p w:rsidR="002A39BA" w:rsidRPr="00283CA6" w:rsidRDefault="002A39BA" w:rsidP="00F257C9">
      <w:pPr>
        <w:shd w:val="clear" w:color="auto" w:fill="FFFFFF"/>
        <w:spacing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b/>
          <w:iCs/>
          <w:color w:val="000000" w:themeColor="text1"/>
          <w:spacing w:val="4"/>
          <w:sz w:val="24"/>
          <w:szCs w:val="24"/>
          <w:lang w:val="bg-BG"/>
        </w:rPr>
        <w:t>Място на подаване на документите</w:t>
      </w:r>
      <w:r w:rsidRPr="00283CA6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  <w:t>:</w:t>
      </w:r>
    </w:p>
    <w:p w:rsidR="00954B74" w:rsidRPr="00283CA6" w:rsidRDefault="00BF6DA6" w:rsidP="00BF6DA6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bg-BG"/>
        </w:rPr>
      </w:pPr>
      <w:r w:rsidRPr="00283CA6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bg-BG"/>
        </w:rPr>
        <w:t xml:space="preserve">Документите </w:t>
      </w:r>
      <w:r w:rsidR="00954B74" w:rsidRPr="00283CA6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bg-BG"/>
        </w:rPr>
        <w:t>се подават:</w:t>
      </w:r>
    </w:p>
    <w:p w:rsidR="00954B74" w:rsidRPr="00283CA6" w:rsidRDefault="00954B74" w:rsidP="00954B7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83CA6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bg-BG"/>
        </w:rPr>
        <w:t xml:space="preserve">лично или </w:t>
      </w:r>
      <w:r w:rsidR="00BF6DA6" w:rsidRPr="00283CA6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bg-BG"/>
        </w:rPr>
        <w:t>чрез пълномощник</w:t>
      </w:r>
      <w:r w:rsidRPr="00283CA6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bg-BG"/>
        </w:rPr>
        <w:t>;</w:t>
      </w:r>
    </w:p>
    <w:p w:rsidR="00F257C9" w:rsidRPr="00283CA6" w:rsidRDefault="00954B74" w:rsidP="00954B7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83CA6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bg-BG"/>
        </w:rPr>
        <w:t>по електронен път</w:t>
      </w:r>
      <w:r w:rsidRPr="00283CA6">
        <w:rPr>
          <w:rFonts w:ascii="Times New Roman" w:eastAsia="Batang" w:hAnsi="Times New Roman" w:cs="Times New Roman"/>
          <w:color w:val="000000" w:themeColor="text1"/>
          <w:sz w:val="24"/>
          <w:szCs w:val="24"/>
          <w:lang w:val="bg-BG"/>
        </w:rPr>
        <w:t xml:space="preserve"> на </w:t>
      </w:r>
      <w:hyperlink r:id="rId7" w:history="1">
        <w:r w:rsidRPr="00283CA6">
          <w:rPr>
            <w:rFonts w:ascii="Times New Roman" w:eastAsia="Batang" w:hAnsi="Times New Roman" w:cs="Times New Roman"/>
            <w:color w:val="000000" w:themeColor="text1"/>
            <w:sz w:val="24"/>
            <w:szCs w:val="24"/>
            <w:u w:val="single"/>
            <w:lang w:val="bg-BG"/>
          </w:rPr>
          <w:t>kzld@cpdp.bg</w:t>
        </w:r>
      </w:hyperlink>
      <w:r w:rsidRPr="00283CA6">
        <w:rPr>
          <w:rFonts w:ascii="Times New Roman" w:eastAsia="Batang" w:hAnsi="Times New Roman" w:cs="Times New Roman"/>
          <w:b/>
          <w:color w:val="000000" w:themeColor="text1"/>
          <w:sz w:val="24"/>
          <w:szCs w:val="24"/>
          <w:lang w:val="bg-BG"/>
        </w:rPr>
        <w:t xml:space="preserve">  </w:t>
      </w:r>
      <w:r w:rsidR="00BF6DA6" w:rsidRPr="00283CA6">
        <w:rPr>
          <w:rFonts w:ascii="Times New Roman" w:eastAsia="Batang" w:hAnsi="Times New Roman" w:cs="Times New Roman"/>
          <w:color w:val="000000" w:themeColor="text1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="00BF6DA6" w:rsidRPr="00283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</w:t>
      </w:r>
      <w:r w:rsidR="00BF6DA6" w:rsidRPr="00283CA6">
        <w:rPr>
          <w:rFonts w:ascii="Times New Roman" w:eastAsia="Batang" w:hAnsi="Times New Roman" w:cs="Times New Roman"/>
          <w:color w:val="000000" w:themeColor="text1"/>
          <w:sz w:val="24"/>
          <w:szCs w:val="24"/>
          <w:lang w:val="bg-BG"/>
        </w:rPr>
        <w:t xml:space="preserve">стая № 102 – деловодство </w:t>
      </w:r>
      <w:r w:rsidR="00BF6DA6" w:rsidRPr="00283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в </w:t>
      </w:r>
      <w:r w:rsidR="00BF6DA6" w:rsidRPr="00283CA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bg-BG" w:eastAsia="bg-BG"/>
        </w:rPr>
        <w:t>30</w:t>
      </w:r>
      <w:r w:rsidR="00BF6DA6" w:rsidRPr="00283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-дн</w:t>
      </w:r>
      <w:r w:rsidR="00F257C9" w:rsidRPr="00283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евен срок.</w:t>
      </w:r>
    </w:p>
    <w:p w:rsidR="000A4DBF" w:rsidRPr="00283CA6" w:rsidRDefault="000A4DBF" w:rsidP="00BF6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За контакт: 0876563680 - Наталия Севданова, главен експерт УР.</w:t>
      </w:r>
    </w:p>
    <w:p w:rsidR="00BF6DA6" w:rsidRPr="00283CA6" w:rsidRDefault="00BF6DA6" w:rsidP="002A3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  <w:lang w:val="bg-BG"/>
        </w:rPr>
      </w:pPr>
    </w:p>
    <w:p w:rsidR="00BF6DA6" w:rsidRPr="00283CA6" w:rsidRDefault="00954B74" w:rsidP="00BF6D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  <w:t xml:space="preserve">Работодателя - </w:t>
      </w:r>
      <w:r w:rsidR="00BF6DA6" w:rsidRPr="00283CA6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  <w:t>Комисия за з</w:t>
      </w:r>
      <w:r w:rsidRPr="00283CA6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  <w:t>ащита на личните данни осигурява:</w:t>
      </w:r>
    </w:p>
    <w:p w:rsidR="00BF6DA6" w:rsidRPr="00283CA6" w:rsidRDefault="00BF6DA6" w:rsidP="00BF6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</w:p>
    <w:p w:rsidR="00DF6902" w:rsidRPr="00283CA6" w:rsidRDefault="00BF6DA6" w:rsidP="00230DB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трудов д</w:t>
      </w:r>
      <w:r w:rsidR="00DF6902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оговор;</w:t>
      </w:r>
    </w:p>
    <w:p w:rsidR="00BF6DA6" w:rsidRPr="00283CA6" w:rsidRDefault="00F257C9" w:rsidP="00230DB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брутно месечно</w:t>
      </w:r>
      <w:r w:rsidR="00BF6DA6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възнаграждение в размер на 1077 (хиляда</w:t>
      </w:r>
      <w:r w:rsidR="00F90A16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и седемдесет и седем) лева с допълнително заплащане за трудов и професионален опит (клас прослужено време);</w:t>
      </w:r>
    </w:p>
    <w:p w:rsidR="00FC5E2F" w:rsidRPr="00283CA6" w:rsidRDefault="00FC5E2F" w:rsidP="00BF6D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8-</w:t>
      </w:r>
      <w:r w:rsidR="00F90A16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часов работен ден 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на смени: 6.00 – 14.00 и 10.00 – 18.00 или по договаряне.</w:t>
      </w:r>
    </w:p>
    <w:p w:rsidR="00F257C9" w:rsidRPr="00283CA6" w:rsidRDefault="00F257C9" w:rsidP="00F257C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отлични условия на труд с допълнителни придобивки;</w:t>
      </w:r>
    </w:p>
    <w:p w:rsidR="00D46BE4" w:rsidRPr="00283CA6" w:rsidRDefault="00D46BE4" w:rsidP="00D46BE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използване на работно и специално облекло</w:t>
      </w:r>
      <w:r w:rsidR="000A4DBF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,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 и лични предпазни </w:t>
      </w:r>
      <w:r w:rsidR="00B57C7E"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 xml:space="preserve">средства при работа, </w:t>
      </w:r>
      <w:r w:rsidRPr="00283CA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  <w:t>съобразно действащото законодателство.</w:t>
      </w:r>
    </w:p>
    <w:p w:rsidR="00D46BE4" w:rsidRPr="00283CA6" w:rsidRDefault="00D46BE4" w:rsidP="00F2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</w:p>
    <w:p w:rsidR="00B57C7E" w:rsidRPr="00283CA6" w:rsidRDefault="00B57C7E" w:rsidP="00B5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val="bg-BG"/>
        </w:rPr>
      </w:pPr>
    </w:p>
    <w:p w:rsidR="00D46BE4" w:rsidRPr="00283CA6" w:rsidRDefault="00D46BE4" w:rsidP="00DF69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</w:pPr>
      <w:r w:rsidRPr="00283CA6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  <w:t>Ще се свържем с всички одобрени кандидати, за да ги поканим на интервю.</w:t>
      </w:r>
    </w:p>
    <w:p w:rsidR="00B57C7E" w:rsidRPr="00283CA6" w:rsidRDefault="00B57C7E" w:rsidP="00B57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bg-BG"/>
        </w:rPr>
      </w:pPr>
    </w:p>
    <w:sectPr w:rsidR="00B57C7E" w:rsidRPr="00283CA6" w:rsidSect="00954B74">
      <w:pgSz w:w="12240" w:h="15840"/>
      <w:pgMar w:top="450" w:right="108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E80"/>
    <w:multiLevelType w:val="multilevel"/>
    <w:tmpl w:val="D84A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Batang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06761"/>
    <w:multiLevelType w:val="multilevel"/>
    <w:tmpl w:val="85D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85983"/>
    <w:multiLevelType w:val="multilevel"/>
    <w:tmpl w:val="A0D8E8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7028D"/>
    <w:multiLevelType w:val="hybridMultilevel"/>
    <w:tmpl w:val="29B44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0273A"/>
    <w:multiLevelType w:val="multilevel"/>
    <w:tmpl w:val="327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BA"/>
    <w:rsid w:val="000301AF"/>
    <w:rsid w:val="0003507C"/>
    <w:rsid w:val="00083892"/>
    <w:rsid w:val="00095AE4"/>
    <w:rsid w:val="000A4DBF"/>
    <w:rsid w:val="00266E25"/>
    <w:rsid w:val="002761D3"/>
    <w:rsid w:val="00283CA6"/>
    <w:rsid w:val="002A39BA"/>
    <w:rsid w:val="002B58BE"/>
    <w:rsid w:val="0037625C"/>
    <w:rsid w:val="00457E5B"/>
    <w:rsid w:val="00551ED2"/>
    <w:rsid w:val="00687C0F"/>
    <w:rsid w:val="007E7F41"/>
    <w:rsid w:val="00954B74"/>
    <w:rsid w:val="00962D3B"/>
    <w:rsid w:val="0098004A"/>
    <w:rsid w:val="0098232A"/>
    <w:rsid w:val="009C1512"/>
    <w:rsid w:val="00A05FCB"/>
    <w:rsid w:val="00AA41FE"/>
    <w:rsid w:val="00B57C7E"/>
    <w:rsid w:val="00BB5E9F"/>
    <w:rsid w:val="00BF6DA6"/>
    <w:rsid w:val="00C6757A"/>
    <w:rsid w:val="00CC7FAD"/>
    <w:rsid w:val="00D46BE4"/>
    <w:rsid w:val="00D53183"/>
    <w:rsid w:val="00DF6902"/>
    <w:rsid w:val="00F257C9"/>
    <w:rsid w:val="00F90A16"/>
    <w:rsid w:val="00F944F3"/>
    <w:rsid w:val="00F957D1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0455"/>
  <w15:chartTrackingRefBased/>
  <w15:docId w15:val="{5BECEC26-98AD-47B9-99A2-0BB74020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zld@cpd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APEV&amp;CELEX=21994A0103(01)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9294-B0BC-47DB-81D3-5F365C23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Sevdanova</dc:creator>
  <cp:keywords/>
  <dc:description/>
  <cp:lastModifiedBy>Valentin Glavchev</cp:lastModifiedBy>
  <cp:revision>81</cp:revision>
  <cp:lastPrinted>2025-07-22T14:27:00Z</cp:lastPrinted>
  <dcterms:created xsi:type="dcterms:W3CDTF">2025-07-22T14:25:00Z</dcterms:created>
  <dcterms:modified xsi:type="dcterms:W3CDTF">2025-07-23T06:35:00Z</dcterms:modified>
</cp:coreProperties>
</file>